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A3" w:rsidRDefault="00C66BA3" w:rsidP="00242261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  <w:lang w:eastAsia="ru-RU"/>
        </w:rPr>
        <w:drawing>
          <wp:inline distT="0" distB="0" distL="0" distR="0" wp14:anchorId="6C51B316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BA3" w:rsidRDefault="00C66BA3" w:rsidP="00242261">
      <w:pPr>
        <w:jc w:val="center"/>
        <w:rPr>
          <w:b/>
          <w:i/>
          <w:sz w:val="24"/>
        </w:rPr>
      </w:pPr>
    </w:p>
    <w:p w:rsidR="00242261" w:rsidRPr="00D14524" w:rsidRDefault="00242261" w:rsidP="00242261">
      <w:pPr>
        <w:jc w:val="center"/>
        <w:rPr>
          <w:b/>
          <w:i/>
        </w:rPr>
      </w:pPr>
      <w:r w:rsidRPr="00D14524">
        <w:rPr>
          <w:b/>
          <w:i/>
          <w:sz w:val="24"/>
        </w:rPr>
        <w:t>Информационно</w:t>
      </w:r>
      <w:r w:rsidR="0042295E" w:rsidRPr="00D14524">
        <w:rPr>
          <w:b/>
          <w:i/>
          <w:sz w:val="24"/>
        </w:rPr>
        <w:t xml:space="preserve"> </w:t>
      </w:r>
      <w:r w:rsidRPr="00D14524">
        <w:rPr>
          <w:b/>
          <w:i/>
          <w:sz w:val="24"/>
        </w:rPr>
        <w:t xml:space="preserve">- методический </w:t>
      </w:r>
      <w:r w:rsidR="00C66BA3">
        <w:rPr>
          <w:b/>
          <w:i/>
          <w:sz w:val="24"/>
        </w:rPr>
        <w:t>центр МАУНЕД «МАГИСТР</w:t>
      </w:r>
      <w:r w:rsidRPr="00D14524">
        <w:rPr>
          <w:b/>
          <w:i/>
          <w:sz w:val="24"/>
        </w:rPr>
        <w:t>»</w:t>
      </w:r>
      <w:r w:rsidRPr="00D14524">
        <w:rPr>
          <w:b/>
          <w:i/>
        </w:rPr>
        <w:t xml:space="preserve"> </w:t>
      </w:r>
    </w:p>
    <w:p w:rsidR="00C66BA3" w:rsidRPr="00C66BA3" w:rsidRDefault="00C66BA3" w:rsidP="00242261">
      <w:pPr>
        <w:jc w:val="center"/>
        <w:rPr>
          <w:lang w:val="en-US"/>
        </w:rPr>
      </w:pPr>
      <w:proofErr w:type="gramStart"/>
      <w:r>
        <w:t>Сайт</w:t>
      </w:r>
      <w:r w:rsidRPr="00C66BA3">
        <w:rPr>
          <w:lang w:val="en-US"/>
        </w:rPr>
        <w:t xml:space="preserve"> :</w:t>
      </w:r>
      <w:proofErr w:type="gramEnd"/>
      <w:r w:rsidRPr="00C66BA3">
        <w:rPr>
          <w:lang w:val="en-US"/>
        </w:rPr>
        <w:t xml:space="preserve"> </w:t>
      </w:r>
      <w:hyperlink r:id="rId6" w:history="1">
        <w:r w:rsidRPr="00C66BA3">
          <w:rPr>
            <w:rStyle w:val="a3"/>
            <w:b/>
            <w:lang w:val="en-US"/>
          </w:rPr>
          <w:t>http://magistr42.com</w:t>
        </w:r>
      </w:hyperlink>
      <w:r w:rsidRPr="00C66BA3">
        <w:rPr>
          <w:lang w:val="en-US"/>
        </w:rPr>
        <w:t xml:space="preserve"> </w:t>
      </w:r>
    </w:p>
    <w:p w:rsidR="00ED3C8C" w:rsidRPr="00C66BA3" w:rsidRDefault="00242261" w:rsidP="00242261">
      <w:pPr>
        <w:jc w:val="center"/>
        <w:rPr>
          <w:b/>
          <w:lang w:val="en-US"/>
        </w:rPr>
      </w:pPr>
      <w:proofErr w:type="gramStart"/>
      <w:r w:rsidRPr="00242261">
        <w:rPr>
          <w:lang w:val="en-US"/>
        </w:rPr>
        <w:t>e</w:t>
      </w:r>
      <w:r w:rsidRPr="004C2201">
        <w:rPr>
          <w:lang w:val="en-US"/>
        </w:rPr>
        <w:t>-</w:t>
      </w:r>
      <w:r w:rsidRPr="00242261">
        <w:rPr>
          <w:lang w:val="en-US"/>
        </w:rPr>
        <w:t>mail</w:t>
      </w:r>
      <w:proofErr w:type="gramEnd"/>
      <w:r w:rsidRPr="004C2201">
        <w:rPr>
          <w:lang w:val="en-US"/>
        </w:rPr>
        <w:t xml:space="preserve">: </w:t>
      </w:r>
      <w:hyperlink r:id="rId7" w:history="1">
        <w:r w:rsidR="00C66BA3" w:rsidRPr="00C66BA3">
          <w:rPr>
            <w:rStyle w:val="a3"/>
            <w:b/>
            <w:lang w:val="en-US"/>
          </w:rPr>
          <w:t>mauned@yandex.ru</w:t>
        </w:r>
      </w:hyperlink>
      <w:r w:rsidR="00C66BA3">
        <w:rPr>
          <w:lang w:val="en-US"/>
        </w:rPr>
        <w:t xml:space="preserve">  </w:t>
      </w:r>
    </w:p>
    <w:p w:rsidR="00DF6107" w:rsidRPr="00D14524" w:rsidRDefault="00DF6107" w:rsidP="001E00F7">
      <w:pPr>
        <w:jc w:val="center"/>
        <w:rPr>
          <w:i/>
          <w:sz w:val="24"/>
        </w:rPr>
      </w:pPr>
      <w:r w:rsidRPr="00D14524">
        <w:rPr>
          <w:i/>
          <w:sz w:val="24"/>
        </w:rPr>
        <w:t>П</w:t>
      </w:r>
      <w:r w:rsidR="00194BE6">
        <w:rPr>
          <w:i/>
          <w:sz w:val="24"/>
        </w:rPr>
        <w:t>оложение</w:t>
      </w:r>
      <w:r w:rsidR="001E00F7" w:rsidRPr="00D14524">
        <w:rPr>
          <w:i/>
          <w:sz w:val="24"/>
        </w:rPr>
        <w:t xml:space="preserve"> </w:t>
      </w:r>
      <w:r w:rsidR="00242261" w:rsidRPr="00D14524">
        <w:rPr>
          <w:i/>
          <w:sz w:val="24"/>
        </w:rPr>
        <w:t>Вс</w:t>
      </w:r>
      <w:r w:rsidR="001E00F7" w:rsidRPr="00D14524">
        <w:rPr>
          <w:i/>
          <w:sz w:val="24"/>
        </w:rPr>
        <w:t>ероссийского профессионального фестиваля для педагогов</w:t>
      </w:r>
    </w:p>
    <w:p w:rsidR="00DF6107" w:rsidRPr="00DC575C" w:rsidRDefault="001E00F7" w:rsidP="00CE5168">
      <w:pPr>
        <w:jc w:val="center"/>
        <w:rPr>
          <w:b/>
        </w:rPr>
      </w:pPr>
      <w:r w:rsidRPr="00D14524">
        <w:rPr>
          <w:b/>
          <w:i/>
          <w:sz w:val="24"/>
        </w:rPr>
        <w:t>«</w:t>
      </w:r>
      <w:r w:rsidR="00C07F4B" w:rsidRPr="00C07F4B">
        <w:rPr>
          <w:b/>
          <w:i/>
          <w:sz w:val="24"/>
        </w:rPr>
        <w:t>Современный урок - проблемы, подходы, решения</w:t>
      </w:r>
      <w:r w:rsidR="00DF6107" w:rsidRPr="00D14524">
        <w:rPr>
          <w:b/>
          <w:i/>
          <w:sz w:val="24"/>
        </w:rPr>
        <w:t>»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1. Общие положения</w:t>
      </w:r>
    </w:p>
    <w:p w:rsidR="00DF6107" w:rsidRDefault="00DF6107" w:rsidP="00DF6107">
      <w:r>
        <w:t>1.1. Настоящее положение определяет</w:t>
      </w:r>
      <w:r w:rsidR="001E00F7">
        <w:t xml:space="preserve"> основные цели и задачи фестиваля</w:t>
      </w:r>
      <w:r>
        <w:t>, порядок и условия проведения.</w:t>
      </w:r>
    </w:p>
    <w:p w:rsidR="00DF6107" w:rsidRDefault="001E00F7" w:rsidP="00DF6107">
      <w:r>
        <w:t xml:space="preserve">1.2.Фестиваль является </w:t>
      </w:r>
      <w:r w:rsidR="00242261">
        <w:t>Вс</w:t>
      </w:r>
      <w:r>
        <w:t>е</w:t>
      </w:r>
      <w:r w:rsidR="00DF6107">
        <w:t>российским, дистанционным, проводится с использованием интернет-технологий.</w:t>
      </w:r>
    </w:p>
    <w:p w:rsidR="00DF6107" w:rsidRDefault="00DF6107" w:rsidP="00DF6107">
      <w:r>
        <w:t>1.3. Полное о</w:t>
      </w:r>
      <w:r w:rsidR="001E00F7">
        <w:t>фициальное наименование фестиваля</w:t>
      </w:r>
      <w:r>
        <w:t>:</w:t>
      </w:r>
      <w:r w:rsidR="001E00F7" w:rsidRPr="001E00F7">
        <w:t xml:space="preserve"> </w:t>
      </w:r>
      <w:r w:rsidR="00242261">
        <w:t>Вс</w:t>
      </w:r>
      <w:r w:rsidR="001E00F7">
        <w:t>ероссийский профессиональный фестиваль</w:t>
      </w:r>
      <w:r>
        <w:t xml:space="preserve"> </w:t>
      </w:r>
      <w:r w:rsidR="00FB342F" w:rsidRPr="00FB342F">
        <w:rPr>
          <w:b/>
        </w:rPr>
        <w:t>«Современный урок - проблемы, подходы, решения»</w:t>
      </w:r>
      <w:r w:rsidR="00FB342F">
        <w:rPr>
          <w:b/>
        </w:rPr>
        <w:t>.</w:t>
      </w:r>
    </w:p>
    <w:p w:rsidR="001E00F7" w:rsidRDefault="001E00F7" w:rsidP="001E00F7">
      <w:r>
        <w:t xml:space="preserve">1.4. </w:t>
      </w:r>
      <w:r w:rsidRPr="001E00F7">
        <w:rPr>
          <w:b/>
        </w:rPr>
        <w:t>Обратите внимание!</w:t>
      </w:r>
      <w:r>
        <w:t xml:space="preserve"> </w:t>
      </w:r>
    </w:p>
    <w:p w:rsidR="001E00F7" w:rsidRDefault="001E00F7" w:rsidP="001E00F7">
      <w:r>
        <w:t xml:space="preserve"> Фестиваль – </w:t>
      </w:r>
      <w:r w:rsidR="00E110A3">
        <w:t>не является конкурсом</w:t>
      </w:r>
      <w:r>
        <w:t>, поэтому оценивание работ участников не предусмотрено, т.к. каждая работа по-своему уникальна</w:t>
      </w:r>
      <w:r w:rsidR="004C2201">
        <w:t xml:space="preserve"> и индивидуальна</w:t>
      </w:r>
      <w:r>
        <w:t>. Фестиваль – это демонстрация профессиональных достижений, а также распространение своего опыта работы.</w:t>
      </w:r>
    </w:p>
    <w:p w:rsidR="00DF6107" w:rsidRPr="00DC575C" w:rsidRDefault="001E00F7" w:rsidP="00DF6107">
      <w:pPr>
        <w:rPr>
          <w:b/>
        </w:rPr>
      </w:pPr>
      <w:r>
        <w:rPr>
          <w:b/>
        </w:rPr>
        <w:t>2. Цели и задачи фестиваля</w:t>
      </w:r>
    </w:p>
    <w:p w:rsidR="004C2201" w:rsidRDefault="001E00F7" w:rsidP="00DF6107">
      <w:r>
        <w:t>2.1</w:t>
      </w:r>
      <w:r w:rsidR="00DF6107">
        <w:t>.</w:t>
      </w:r>
      <w:r w:rsidR="004C2201" w:rsidRPr="004C2201">
        <w:t xml:space="preserve"> Распространение опыта работы участников</w:t>
      </w:r>
      <w:r w:rsidR="004C2201">
        <w:t>.</w:t>
      </w:r>
    </w:p>
    <w:p w:rsidR="00DF6107" w:rsidRDefault="004C2201" w:rsidP="00DF6107">
      <w:r>
        <w:t>2.2.</w:t>
      </w:r>
      <w:r w:rsidR="00DF6107">
        <w:t xml:space="preserve"> </w:t>
      </w:r>
      <w:r w:rsidRPr="004C2201">
        <w:t xml:space="preserve">Развитие творческой деятельности </w:t>
      </w:r>
      <w:r>
        <w:t>педагогов образовательных учреждений</w:t>
      </w:r>
      <w:r w:rsidRPr="004C2201">
        <w:t>, роста их профессионального мастерства</w:t>
      </w:r>
      <w:r w:rsidR="00DF6107">
        <w:t>.</w:t>
      </w:r>
    </w:p>
    <w:p w:rsidR="004C2201" w:rsidRDefault="004C2201" w:rsidP="001E00F7">
      <w:r>
        <w:t>2.3</w:t>
      </w:r>
      <w:r w:rsidR="001E00F7">
        <w:t>.</w:t>
      </w:r>
      <w:r w:rsidRPr="004C2201">
        <w:t xml:space="preserve"> Поддержка использования информационно-коммуникационных технологий в профессиональной деятельности</w:t>
      </w:r>
      <w:r>
        <w:t>.</w:t>
      </w:r>
    </w:p>
    <w:p w:rsidR="001E00F7" w:rsidRDefault="004C2201" w:rsidP="001E00F7">
      <w:r>
        <w:t>2.4.</w:t>
      </w:r>
      <w:r w:rsidR="001E00F7">
        <w:t xml:space="preserve"> Усиление значимости педагогической профессии, поднятие ее престижа.</w:t>
      </w:r>
    </w:p>
    <w:p w:rsidR="00DF6107" w:rsidRPr="00DC575C" w:rsidRDefault="00647439" w:rsidP="00DF6107">
      <w:pPr>
        <w:rPr>
          <w:b/>
        </w:rPr>
      </w:pPr>
      <w:r>
        <w:rPr>
          <w:b/>
        </w:rPr>
        <w:t>3.Участие в фестивале</w:t>
      </w:r>
    </w:p>
    <w:p w:rsidR="00DF6107" w:rsidRDefault="00DF6107" w:rsidP="00DF6107">
      <w:r>
        <w:t xml:space="preserve">3.1.Принять участие в конкурсе могут </w:t>
      </w:r>
      <w:r w:rsidR="001E00F7" w:rsidRPr="001E00F7">
        <w:t>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административные работ</w:t>
      </w:r>
      <w:r w:rsidR="00647439">
        <w:t>ники образовательных учреждений, коллективы педагогов.</w:t>
      </w:r>
    </w:p>
    <w:p w:rsidR="00DF6107" w:rsidRDefault="00DF6107" w:rsidP="00DF6107">
      <w:r>
        <w:t>3.2. Стаж педагогической работы не ограничивается.</w:t>
      </w:r>
    </w:p>
    <w:p w:rsidR="00DF6107" w:rsidRDefault="00844386" w:rsidP="00844386">
      <w:r>
        <w:t>3.3</w:t>
      </w:r>
      <w:r w:rsidR="00647439">
        <w:t>. Предоставив на фестиваль</w:t>
      </w:r>
      <w:r w:rsidR="00DF6107">
        <w:t xml:space="preserve"> свою заявку, участник подтверждает свое согласие</w:t>
      </w:r>
      <w:r w:rsidR="00647439">
        <w:t xml:space="preserve"> с условиями проведения фестиваля</w:t>
      </w:r>
      <w:r w:rsidR="00DF6107">
        <w:t xml:space="preserve">, с данным Положением. </w:t>
      </w:r>
    </w:p>
    <w:p w:rsidR="00194BE6" w:rsidRDefault="00844386" w:rsidP="00CE5168">
      <w:r>
        <w:t>3.4</w:t>
      </w:r>
      <w:r w:rsidR="00647439">
        <w:t>. На фестиваль</w:t>
      </w:r>
      <w:r w:rsidR="00DF6107">
        <w:t xml:space="preserve"> принимаются</w:t>
      </w:r>
      <w:r w:rsidR="00647439">
        <w:t xml:space="preserve"> работы по следующим категориям</w:t>
      </w:r>
      <w:r>
        <w:t>:</w:t>
      </w:r>
    </w:p>
    <w:p w:rsidR="00CE5168" w:rsidRPr="00194BE6" w:rsidRDefault="00647439" w:rsidP="00CE5168">
      <w:r>
        <w:rPr>
          <w:b/>
        </w:rPr>
        <w:lastRenderedPageBreak/>
        <w:t>Категории работ:</w:t>
      </w:r>
    </w:p>
    <w:p w:rsidR="00647439" w:rsidRDefault="00D14524" w:rsidP="00647439">
      <w:proofErr w:type="gramStart"/>
      <w:r w:rsidRPr="00647439">
        <w:t>презентации</w:t>
      </w:r>
      <w:proofErr w:type="gramEnd"/>
      <w:r w:rsidRPr="00647439">
        <w:t xml:space="preserve"> опыта работы,</w:t>
      </w:r>
      <w:r>
        <w:t xml:space="preserve"> </w:t>
      </w:r>
      <w:r w:rsidR="004C2201" w:rsidRPr="00647439">
        <w:t>авторские программы</w:t>
      </w:r>
      <w:r>
        <w:t>,</w:t>
      </w:r>
      <w:r w:rsidRPr="00D14524">
        <w:t xml:space="preserve"> </w:t>
      </w:r>
      <w:r w:rsidRPr="00647439">
        <w:t>эссе</w:t>
      </w:r>
      <w:r>
        <w:t>,</w:t>
      </w:r>
      <w:r w:rsidR="004C2201" w:rsidRPr="00647439">
        <w:t xml:space="preserve"> </w:t>
      </w:r>
      <w:r w:rsidR="00647439" w:rsidRPr="00647439">
        <w:t>методические разработки, отчеты по работе,  исследования, сценарии, статьи, фото-видео отчеты, обобщение и обзор методов преподавания, и т.д.</w:t>
      </w:r>
      <w:r w:rsidR="00647439">
        <w:t>,</w:t>
      </w:r>
      <w:r w:rsidR="00647439" w:rsidRPr="00647439">
        <w:t xml:space="preserve"> и т.п. </w:t>
      </w:r>
    </w:p>
    <w:p w:rsidR="00647439" w:rsidRDefault="00647439" w:rsidP="00647439">
      <w:r w:rsidRPr="00647439">
        <w:t>Тематика материалов, представляемых участниками Фестиваля, не ограничивается, публикуемые материалы должны носить педагогический характер, быть актуальными и применимыми, не противоречить действующему законодательству.</w:t>
      </w:r>
    </w:p>
    <w:p w:rsidR="00DF6107" w:rsidRPr="00DC575C" w:rsidRDefault="00647439" w:rsidP="00DF6107">
      <w:pPr>
        <w:rPr>
          <w:b/>
        </w:rPr>
      </w:pPr>
      <w:r>
        <w:rPr>
          <w:b/>
        </w:rPr>
        <w:t>4. Порядок проведения фестиваля, сроки проведения фестиваля</w:t>
      </w:r>
      <w:r w:rsidR="00844386" w:rsidRPr="00DC575C">
        <w:rPr>
          <w:b/>
        </w:rPr>
        <w:t xml:space="preserve">, </w:t>
      </w:r>
      <w:r w:rsidR="00DF6107" w:rsidRPr="00DC575C">
        <w:rPr>
          <w:b/>
        </w:rPr>
        <w:t>сроки р</w:t>
      </w:r>
      <w:r w:rsidR="00844386" w:rsidRPr="00DC575C">
        <w:rPr>
          <w:b/>
        </w:rPr>
        <w:t>ассылки электронных Сертификатов</w:t>
      </w:r>
      <w:r w:rsidR="00DF6107" w:rsidRPr="00DC575C">
        <w:rPr>
          <w:b/>
        </w:rPr>
        <w:t xml:space="preserve"> и Дипломов.</w:t>
      </w:r>
    </w:p>
    <w:p w:rsidR="00DF6107" w:rsidRDefault="00DF6107" w:rsidP="00DF6107">
      <w:r>
        <w:t xml:space="preserve">4.1. Заявки на участие </w:t>
      </w:r>
      <w:r w:rsidR="00647439">
        <w:t xml:space="preserve">во </w:t>
      </w:r>
      <w:r w:rsidR="00242261">
        <w:t>Вс</w:t>
      </w:r>
      <w:r w:rsidR="00647439">
        <w:t>ероссийском фестивале</w:t>
      </w:r>
      <w:r w:rsidR="00FB342F" w:rsidRPr="00FB342F">
        <w:t xml:space="preserve"> </w:t>
      </w:r>
      <w:r w:rsidR="00FB342F" w:rsidRPr="00FB342F">
        <w:rPr>
          <w:b/>
        </w:rPr>
        <w:t xml:space="preserve">«Современный урок - проблемы, подходы, решения» </w:t>
      </w:r>
      <w:r w:rsidR="00844386">
        <w:t xml:space="preserve">принимаются с </w:t>
      </w:r>
      <w:r w:rsidR="00647439">
        <w:rPr>
          <w:b/>
        </w:rPr>
        <w:t>01.</w:t>
      </w:r>
      <w:r w:rsidR="00C07F4B">
        <w:rPr>
          <w:b/>
        </w:rPr>
        <w:t>12</w:t>
      </w:r>
      <w:r w:rsidR="00647439">
        <w:rPr>
          <w:b/>
        </w:rPr>
        <w:t>.2015 года – по 3</w:t>
      </w:r>
      <w:r w:rsidR="00C07F4B">
        <w:rPr>
          <w:b/>
        </w:rPr>
        <w:t>1</w:t>
      </w:r>
      <w:r w:rsidR="00242261">
        <w:rPr>
          <w:b/>
        </w:rPr>
        <w:t>.</w:t>
      </w:r>
      <w:r w:rsidR="00C07F4B">
        <w:rPr>
          <w:b/>
        </w:rPr>
        <w:t>05</w:t>
      </w:r>
      <w:r w:rsidR="00FB689E">
        <w:rPr>
          <w:b/>
        </w:rPr>
        <w:t>.201</w:t>
      </w:r>
      <w:r w:rsidR="00C66BA3">
        <w:rPr>
          <w:b/>
        </w:rPr>
        <w:t>7</w:t>
      </w:r>
      <w:r w:rsidR="00844386" w:rsidRPr="00DC575C">
        <w:rPr>
          <w:b/>
        </w:rPr>
        <w:t xml:space="preserve"> года.</w:t>
      </w:r>
    </w:p>
    <w:p w:rsidR="00DF6107" w:rsidRDefault="00035BC6" w:rsidP="00DF6107">
      <w:r>
        <w:t>4.2</w:t>
      </w:r>
      <w:r w:rsidR="00844386">
        <w:t>.</w:t>
      </w:r>
      <w:r w:rsidR="00DF6107">
        <w:t xml:space="preserve"> </w:t>
      </w:r>
      <w:r w:rsidR="00647439">
        <w:t>Все участники Фестиваля</w:t>
      </w:r>
      <w:r w:rsidR="00BC3987" w:rsidRPr="00BC3987">
        <w:t xml:space="preserve">, представившие </w:t>
      </w:r>
      <w:r>
        <w:t xml:space="preserve">материалы, </w:t>
      </w:r>
      <w:r w:rsidR="00647439">
        <w:t>получают с</w:t>
      </w:r>
      <w:r w:rsidR="00BC3987">
        <w:t>ертифика</w:t>
      </w:r>
      <w:r w:rsidR="00647439">
        <w:t>т,</w:t>
      </w:r>
      <w:r>
        <w:t xml:space="preserve"> </w:t>
      </w:r>
      <w:r w:rsidR="00647439" w:rsidRPr="00647439">
        <w:t>подтверждающий факт публикации материалов</w:t>
      </w:r>
      <w:r>
        <w:t xml:space="preserve"> и </w:t>
      </w:r>
      <w:r w:rsidRPr="00035BC6">
        <w:t>именной диплом участника</w:t>
      </w:r>
      <w:r>
        <w:t xml:space="preserve"> </w:t>
      </w:r>
      <w:r w:rsidR="00AB5577">
        <w:t>Фестиваля</w:t>
      </w:r>
      <w:r>
        <w:t xml:space="preserve"> в течение </w:t>
      </w:r>
      <w:r w:rsidR="00C361DF">
        <w:t>7 дней после опубликования материала.</w:t>
      </w:r>
    </w:p>
    <w:p w:rsidR="00DF6107" w:rsidRDefault="00035BC6" w:rsidP="00DF6107">
      <w:r>
        <w:t>4.3. Для участия в Фестивале</w:t>
      </w:r>
      <w:r w:rsidR="00DF6107">
        <w:t xml:space="preserve"> необходимо: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>Выполнить работу в соответствии с указанными требованиями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 xml:space="preserve">Заполнить Заявку участника </w:t>
      </w:r>
      <w:r w:rsidR="00035BC6">
        <w:t xml:space="preserve">и Заявку на публикацию </w:t>
      </w:r>
      <w:r>
        <w:t>по указанной форме (Приложение</w:t>
      </w:r>
      <w:r w:rsidR="00035BC6">
        <w:t xml:space="preserve"> </w:t>
      </w:r>
      <w:r>
        <w:t>№1</w:t>
      </w:r>
      <w:r w:rsidR="00035BC6">
        <w:t xml:space="preserve"> , № 1а</w:t>
      </w:r>
      <w:r>
        <w:t>).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Оплатить участие в Фестивале</w:t>
      </w:r>
      <w:r w:rsidR="00BC3987">
        <w:t xml:space="preserve"> </w:t>
      </w:r>
      <w:r w:rsidR="00C87C33">
        <w:t>(бланк квитанции в Приложении №2</w:t>
      </w:r>
      <w:r w:rsidR="00BC3987">
        <w:t xml:space="preserve">). </w:t>
      </w:r>
    </w:p>
    <w:p w:rsidR="00BC3987" w:rsidRDefault="00035BC6" w:rsidP="00C66BA3">
      <w:pPr>
        <w:pStyle w:val="a4"/>
        <w:numPr>
          <w:ilvl w:val="0"/>
          <w:numId w:val="4"/>
        </w:numPr>
      </w:pPr>
      <w:r>
        <w:t>Заявки</w:t>
      </w:r>
      <w:r w:rsidR="00BC3987">
        <w:t>, копию докумен</w:t>
      </w:r>
      <w:r>
        <w:t>та об оплате участия в Фестивале и работу</w:t>
      </w:r>
      <w:r w:rsidR="00BC3987">
        <w:t xml:space="preserve"> в электронном </w:t>
      </w:r>
      <w:proofErr w:type="gramStart"/>
      <w:r w:rsidR="00BC3987">
        <w:t>виде  отправить</w:t>
      </w:r>
      <w:proofErr w:type="gramEnd"/>
      <w:r w:rsidR="00BC3987">
        <w:t xml:space="preserve"> по электронной почте на адрес: </w:t>
      </w:r>
      <w:hyperlink r:id="rId8" w:history="1">
        <w:r w:rsidR="00C66BA3" w:rsidRPr="00C66BA3">
          <w:rPr>
            <w:rStyle w:val="a3"/>
            <w:b/>
          </w:rPr>
          <w:t>mauned@yandex.ru</w:t>
        </w:r>
      </w:hyperlink>
      <w:r w:rsidR="00C66BA3" w:rsidRPr="00C66BA3">
        <w:t xml:space="preserve">  </w:t>
      </w:r>
    </w:p>
    <w:p w:rsidR="00BC3987" w:rsidRPr="00C87C33" w:rsidRDefault="00BC3987" w:rsidP="00BC3987">
      <w:pPr>
        <w:pStyle w:val="a4"/>
        <w:rPr>
          <w:b/>
        </w:rPr>
      </w:pPr>
      <w:r w:rsidRPr="00C87C33">
        <w:rPr>
          <w:b/>
        </w:rPr>
        <w:t>Тема электро</w:t>
      </w:r>
      <w:r w:rsidR="00035BC6">
        <w:rPr>
          <w:b/>
        </w:rPr>
        <w:t>нного письма - название Фестиваля</w:t>
      </w:r>
      <w:r w:rsidRPr="00C87C33">
        <w:rPr>
          <w:b/>
        </w:rPr>
        <w:t>.</w:t>
      </w:r>
    </w:p>
    <w:p w:rsidR="00BC3987" w:rsidRDefault="00035BC6" w:rsidP="00BC3987">
      <w:r>
        <w:t>Участие в Фестивале</w:t>
      </w:r>
      <w:r w:rsidR="00BC3987">
        <w:t xml:space="preserve"> платное. </w:t>
      </w:r>
    </w:p>
    <w:p w:rsidR="00BC3987" w:rsidRDefault="00BC3987" w:rsidP="00BC3987">
      <w:r>
        <w:t xml:space="preserve"> Все поступающие от участников </w:t>
      </w:r>
      <w:proofErr w:type="spellStart"/>
      <w:r>
        <w:t>оргвзносы</w:t>
      </w:r>
      <w:proofErr w:type="spellEnd"/>
      <w:r>
        <w:t xml:space="preserve"> идут на покрытие расходов, связанных с изготовлением и пересылкой Дипломов и прочее.</w:t>
      </w: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Оплата производится: </w:t>
      </w:r>
    </w:p>
    <w:p w:rsidR="00242261" w:rsidRDefault="00C66BA3" w:rsidP="00242261">
      <w:pPr>
        <w:rPr>
          <w:rFonts w:ascii="Calibri" w:eastAsia="Calibri" w:hAnsi="Calibri" w:cs="Times New Roman"/>
        </w:rPr>
      </w:pPr>
      <w:r w:rsidRPr="00C66BA3">
        <w:rPr>
          <w:b/>
        </w:rPr>
        <w:t xml:space="preserve">1. </w:t>
      </w:r>
      <w:r w:rsidR="00FB342F">
        <w:rPr>
          <w:b/>
        </w:rPr>
        <w:t>П</w:t>
      </w:r>
      <w:r w:rsidR="00242261" w:rsidRPr="00F96D04">
        <w:rPr>
          <w:b/>
        </w:rPr>
        <w:t>о квитанции Сбербанка (Приложение 2)</w:t>
      </w:r>
      <w:r>
        <w:rPr>
          <w:rFonts w:ascii="Calibri" w:eastAsia="Calibri" w:hAnsi="Calibri" w:cs="Times New Roman"/>
        </w:rPr>
        <w:t xml:space="preserve"> скачать с сайта </w:t>
      </w:r>
      <w:hyperlink r:id="rId9" w:history="1">
        <w:r w:rsidRPr="00C66BA3">
          <w:rPr>
            <w:rStyle w:val="a3"/>
            <w:rFonts w:ascii="Calibri" w:eastAsia="Calibri" w:hAnsi="Calibri" w:cs="Times New Roman"/>
            <w:b/>
          </w:rPr>
          <w:t>http://magistr42.com</w:t>
        </w:r>
      </w:hyperlink>
      <w:r w:rsidRPr="00C66BA3">
        <w:rPr>
          <w:rFonts w:ascii="Calibri" w:eastAsia="Calibri" w:hAnsi="Calibri" w:cs="Times New Roman"/>
        </w:rPr>
        <w:t xml:space="preserve">  </w:t>
      </w:r>
    </w:p>
    <w:p w:rsidR="00C66BA3" w:rsidRPr="00C66BA3" w:rsidRDefault="00C66BA3" w:rsidP="00242261">
      <w:pPr>
        <w:rPr>
          <w:rFonts w:ascii="Calibri" w:eastAsia="Calibri" w:hAnsi="Calibri" w:cs="Times New Roman"/>
          <w:b/>
        </w:rPr>
      </w:pPr>
      <w:r w:rsidRPr="00C66BA3">
        <w:rPr>
          <w:rFonts w:ascii="Calibri" w:eastAsia="Calibri" w:hAnsi="Calibri" w:cs="Times New Roman"/>
          <w:b/>
        </w:rPr>
        <w:t>2.</w:t>
      </w:r>
      <w:r w:rsidRPr="00C66BA3">
        <w:rPr>
          <w:rFonts w:ascii="Calibri" w:eastAsia="Calibri" w:hAnsi="Calibri" w:cs="Times New Roman"/>
          <w:b/>
          <w:lang w:val="en-US"/>
        </w:rPr>
        <w:t>C</w:t>
      </w:r>
      <w:r w:rsidRPr="00C66BA3">
        <w:rPr>
          <w:rFonts w:ascii="Calibri" w:eastAsia="Calibri" w:hAnsi="Calibri" w:cs="Times New Roman"/>
          <w:b/>
        </w:rPr>
        <w:t xml:space="preserve"> сайта через Яндекс. Деньги </w:t>
      </w:r>
    </w:p>
    <w:p w:rsidR="00BC3987" w:rsidRDefault="00BC3987" w:rsidP="00BC3987">
      <w:r>
        <w:t>Дипломы</w:t>
      </w:r>
      <w:r w:rsidR="00035BC6">
        <w:t xml:space="preserve"> и сертификаты </w:t>
      </w:r>
      <w:r>
        <w:t>предоставляются участникам в следующих вариантах:</w:t>
      </w:r>
    </w:p>
    <w:p w:rsidR="00BC3987" w:rsidRDefault="00BC3987" w:rsidP="00BC3987">
      <w:pPr>
        <w:pStyle w:val="a4"/>
        <w:numPr>
          <w:ilvl w:val="0"/>
          <w:numId w:val="3"/>
        </w:numPr>
      </w:pPr>
      <w:r>
        <w:t>электронная версия (для дальнейшего са</w:t>
      </w:r>
      <w:r w:rsidR="00035BC6">
        <w:t>мостоятельного тиражирования) 2 документа  -3</w:t>
      </w:r>
      <w:r w:rsidR="00242261">
        <w:t>0</w:t>
      </w:r>
      <w:r>
        <w:t>0 рублей</w:t>
      </w:r>
    </w:p>
    <w:p w:rsidR="00BC3987" w:rsidRPr="00DC575C" w:rsidRDefault="00BC3987" w:rsidP="00BC3987">
      <w:pPr>
        <w:ind w:left="360"/>
        <w:rPr>
          <w:b/>
        </w:rPr>
      </w:pPr>
      <w:r w:rsidRPr="00DC575C">
        <w:rPr>
          <w:b/>
        </w:rPr>
        <w:t>Электронная вер</w:t>
      </w:r>
      <w:r w:rsidR="00035BC6">
        <w:rPr>
          <w:b/>
        </w:rPr>
        <w:t xml:space="preserve">сия рассылается в течение 7 </w:t>
      </w:r>
      <w:proofErr w:type="gramStart"/>
      <w:r w:rsidR="00035BC6">
        <w:rPr>
          <w:b/>
        </w:rPr>
        <w:t>дней  после</w:t>
      </w:r>
      <w:proofErr w:type="gramEnd"/>
      <w:r w:rsidR="00035BC6">
        <w:rPr>
          <w:b/>
        </w:rPr>
        <w:t xml:space="preserve"> опубликования материала</w:t>
      </w:r>
      <w:r w:rsidRPr="00DC575C">
        <w:rPr>
          <w:b/>
        </w:rPr>
        <w:t xml:space="preserve"> на сайте без дополнительного запроса.  </w:t>
      </w:r>
    </w:p>
    <w:p w:rsidR="00DF6107" w:rsidRPr="00DC575C" w:rsidRDefault="000E6406" w:rsidP="00DF6107">
      <w:pPr>
        <w:rPr>
          <w:b/>
        </w:rPr>
      </w:pPr>
      <w:r>
        <w:rPr>
          <w:b/>
        </w:rPr>
        <w:t>5. Требования к</w:t>
      </w:r>
      <w:r w:rsidR="00DF6107" w:rsidRPr="00DC575C">
        <w:rPr>
          <w:b/>
        </w:rPr>
        <w:t xml:space="preserve"> работам</w:t>
      </w:r>
    </w:p>
    <w:p w:rsidR="00C87C33" w:rsidRDefault="00CB5B73" w:rsidP="00BC3987">
      <w:r>
        <w:t>5.1.</w:t>
      </w:r>
      <w:r w:rsidR="000E6406">
        <w:t xml:space="preserve"> М</w:t>
      </w:r>
      <w:r w:rsidR="00BC3987">
        <w:t xml:space="preserve">атериалы представляются в электронном варианте, выполненные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Word</w:t>
      </w:r>
      <w:proofErr w:type="spellEnd"/>
      <w:r w:rsidR="00BC3987">
        <w:t xml:space="preserve"> , шрифтом </w:t>
      </w:r>
      <w:proofErr w:type="spellStart"/>
      <w:r w:rsidR="00BC3987">
        <w:t>Times</w:t>
      </w:r>
      <w:proofErr w:type="spellEnd"/>
      <w:r w:rsidR="00BC3987">
        <w:t xml:space="preserve"> </w:t>
      </w:r>
      <w:proofErr w:type="spellStart"/>
      <w:r w:rsidR="00BC3987">
        <w:t>New</w:t>
      </w:r>
      <w:proofErr w:type="spellEnd"/>
      <w:r w:rsidR="00BC3987">
        <w:t xml:space="preserve"> </w:t>
      </w:r>
      <w:proofErr w:type="spellStart"/>
      <w:r w:rsidR="00BC3987">
        <w:t>Roman</w:t>
      </w:r>
      <w:proofErr w:type="spellEnd"/>
      <w:r w:rsidR="00BC3987">
        <w:t xml:space="preserve">, размер шрифта 14, интервал – 1,5. Страницы должны быть пронумерованы. </w:t>
      </w:r>
      <w:r w:rsidR="00BC3987" w:rsidRPr="00BC3987">
        <w:t>Список литературы и Интернет-источников</w:t>
      </w:r>
      <w:r w:rsidR="000E6406">
        <w:t xml:space="preserve">. </w:t>
      </w:r>
      <w:proofErr w:type="gramStart"/>
      <w:r w:rsidR="000E6406">
        <w:t xml:space="preserve">Презентация </w:t>
      </w:r>
      <w:r w:rsidR="00BC3987">
        <w:t>,</w:t>
      </w:r>
      <w:proofErr w:type="gramEnd"/>
      <w:r w:rsidR="00BC3987">
        <w:t xml:space="preserve"> выполненная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Power</w:t>
      </w:r>
      <w:proofErr w:type="spellEnd"/>
      <w:r w:rsidR="00BC3987">
        <w:t xml:space="preserve"> </w:t>
      </w:r>
      <w:proofErr w:type="spellStart"/>
      <w:r w:rsidR="00BC3987">
        <w:t>Point</w:t>
      </w:r>
      <w:proofErr w:type="spellEnd"/>
      <w:r w:rsidR="00BC3987">
        <w:t xml:space="preserve"> .</w:t>
      </w:r>
    </w:p>
    <w:p w:rsidR="00BC3987" w:rsidRDefault="00C87C33" w:rsidP="00BC3987">
      <w:r>
        <w:t>К</w:t>
      </w:r>
      <w:r w:rsidR="00BC3987">
        <w:t>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Word</w:t>
      </w:r>
      <w:proofErr w:type="spellEnd"/>
      <w:r w:rsidR="00BC3987">
        <w:t>)  или в Приложении в формате JPG или GIF.</w:t>
      </w:r>
    </w:p>
    <w:p w:rsidR="000E6406" w:rsidRDefault="000E6406" w:rsidP="00BC3987">
      <w:r w:rsidRPr="000E6406">
        <w:lastRenderedPageBreak/>
        <w:t>Работы принимаются только на русском языке.</w:t>
      </w:r>
    </w:p>
    <w:p w:rsidR="000E6406" w:rsidRPr="007C4EC8" w:rsidRDefault="000E6406" w:rsidP="000E6406">
      <w:r>
        <w:t>5.</w:t>
      </w:r>
      <w:r w:rsidRPr="000E6406">
        <w:t>2</w:t>
      </w:r>
      <w:r w:rsidR="00CB5B73">
        <w:t>.</w:t>
      </w:r>
      <w:r>
        <w:t>Предметом Фестиваля являются инновационные и эффективные традиционные педагогические методы и средства образования и воспитания как применяемые авторами, так и их проекты. Каждая работа, представляемая на Фестиваль, должна быть структурирована, иметь цель, задачи, методическую новизну и оценку ав</w:t>
      </w:r>
      <w:r w:rsidR="006C01DB">
        <w:t>тором ее эффективности.</w:t>
      </w:r>
    </w:p>
    <w:p w:rsidR="000E6406" w:rsidRDefault="000E6406" w:rsidP="000E6406">
      <w:r>
        <w:t>5.3. 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участия в Фестивале работ или их частей необходимо указание их автора и ссылка на источник.</w:t>
      </w:r>
    </w:p>
    <w:p w:rsidR="000E6406" w:rsidRDefault="000E6406" w:rsidP="000E6406">
      <w:r>
        <w:t>Ответственность за соблюдение АВТОРСКОГО ПРАВА несет участник Фестиваля, представивший разработку.</w:t>
      </w:r>
    </w:p>
    <w:p w:rsidR="00A9255D" w:rsidRDefault="00A9255D" w:rsidP="00A9255D">
      <w:r>
        <w:t>Организатор Фестиваля не несет ответственности:</w:t>
      </w:r>
    </w:p>
    <w:p w:rsidR="00A9255D" w:rsidRDefault="00A9255D" w:rsidP="00A9255D">
      <w:r>
        <w:t>а) за нарушение авторами разработок авторских прав третьих лиц;</w:t>
      </w:r>
    </w:p>
    <w:p w:rsidR="00A9255D" w:rsidRDefault="00A9255D" w:rsidP="00A9255D">
      <w:r>
        <w:t>б) за содержание, качество и использование третьими лицами представленных для</w:t>
      </w:r>
      <w:r w:rsidR="007413BB">
        <w:t xml:space="preserve"> участия в Фестивале материалов.</w:t>
      </w:r>
    </w:p>
    <w:p w:rsidR="0045492A" w:rsidRDefault="0045492A" w:rsidP="00CB5B73">
      <w:r>
        <w:t>5.4.</w:t>
      </w:r>
      <w:r w:rsidRPr="0045492A">
        <w:t xml:space="preserve"> Объем загружае</w:t>
      </w:r>
      <w:r>
        <w:t>мой работы не должен превышать 5</w:t>
      </w:r>
      <w:r w:rsidRPr="0045492A">
        <w:t xml:space="preserve"> Мб.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6.Права и о</w:t>
      </w:r>
      <w:r w:rsidR="00A9255D">
        <w:rPr>
          <w:b/>
        </w:rPr>
        <w:t>бязанности организатора Фестиваля</w:t>
      </w:r>
    </w:p>
    <w:p w:rsidR="00DF6107" w:rsidRDefault="00DF6107" w:rsidP="00DF6107">
      <w:r>
        <w:t>6.1. В о</w:t>
      </w:r>
      <w:r w:rsidR="00ED3C8C">
        <w:t>бязанности Организатора Ф</w:t>
      </w:r>
      <w:r w:rsidR="00A9255D">
        <w:t>естиваля</w:t>
      </w:r>
      <w:r>
        <w:t xml:space="preserve"> входит: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Установление процед</w:t>
      </w:r>
      <w:r w:rsidR="00ED3C8C">
        <w:t>уры проведения и сроков Ф</w:t>
      </w:r>
      <w:r w:rsidR="00A9255D">
        <w:t>естиваля</w:t>
      </w:r>
      <w:r>
        <w:t>.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Р</w:t>
      </w:r>
      <w:r w:rsidR="00DC575C">
        <w:t xml:space="preserve">ассылка Дипломов и Сертификатов </w:t>
      </w:r>
      <w:r w:rsidR="00ED3C8C">
        <w:t>участникам Ф</w:t>
      </w:r>
      <w:r w:rsidR="00A9255D">
        <w:t>естиваля</w:t>
      </w:r>
      <w:r>
        <w:t>.</w:t>
      </w:r>
    </w:p>
    <w:p w:rsidR="00DF6107" w:rsidRDefault="00DF6107" w:rsidP="00DF6107">
      <w:r>
        <w:t>6.2. Организатор имеет право:</w:t>
      </w:r>
    </w:p>
    <w:p w:rsidR="00DF6107" w:rsidRDefault="00DF6107" w:rsidP="00DF6107">
      <w:pPr>
        <w:pStyle w:val="a4"/>
        <w:numPr>
          <w:ilvl w:val="0"/>
          <w:numId w:val="5"/>
        </w:numPr>
      </w:pPr>
      <w: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</w:t>
      </w:r>
      <w:r w:rsidR="00DC575C">
        <w:t xml:space="preserve"> </w:t>
      </w:r>
      <w:r>
        <w:t>программ, а также недобросовестных действий третьих лиц, направленных на н</w:t>
      </w:r>
      <w:r w:rsidR="000B3B10">
        <w:t xml:space="preserve">есанкционированный доступ и </w:t>
      </w:r>
      <w:r>
        <w:t>выведение из с</w:t>
      </w:r>
      <w:r w:rsidR="000B3B10">
        <w:t xml:space="preserve">троя программного </w:t>
      </w:r>
      <w:r>
        <w:t xml:space="preserve"> комплекса Организатора.</w:t>
      </w:r>
    </w:p>
    <w:p w:rsidR="00DF6107" w:rsidRDefault="00DF6107" w:rsidP="00DC575C">
      <w:pPr>
        <w:pStyle w:val="a4"/>
        <w:numPr>
          <w:ilvl w:val="0"/>
          <w:numId w:val="5"/>
        </w:numPr>
      </w:pPr>
      <w:r>
        <w:t>Организатор конкурса освобождается от рассылки диплома, сертификата, если автор предоставил о себе нечёткие</w:t>
      </w:r>
      <w:r w:rsidR="00DC575C">
        <w:t>, неполные сведения.</w:t>
      </w:r>
    </w:p>
    <w:p w:rsidR="00DC575C" w:rsidRDefault="00DC575C" w:rsidP="00DF6107">
      <w:pPr>
        <w:rPr>
          <w:b/>
        </w:rPr>
      </w:pPr>
      <w:bookmarkStart w:id="0" w:name="_GoBack"/>
      <w:bookmarkEnd w:id="0"/>
      <w:r>
        <w:rPr>
          <w:b/>
        </w:rPr>
        <w:t xml:space="preserve">Приложение </w:t>
      </w:r>
      <w:r w:rsidR="00C87C33">
        <w:rPr>
          <w:b/>
        </w:rPr>
        <w:t xml:space="preserve">№ </w:t>
      </w:r>
      <w:r>
        <w:rPr>
          <w:b/>
        </w:rPr>
        <w:t>1.</w:t>
      </w:r>
    </w:p>
    <w:p w:rsidR="00DC575C" w:rsidRDefault="00DC575C" w:rsidP="00DF6107">
      <w:pPr>
        <w:rPr>
          <w:b/>
        </w:rPr>
      </w:pPr>
    </w:p>
    <w:p w:rsidR="00DC575C" w:rsidRDefault="00DC575C" w:rsidP="00DC575C">
      <w:pPr>
        <w:jc w:val="center"/>
      </w:pPr>
      <w:r>
        <w:t xml:space="preserve">Заявка </w:t>
      </w:r>
      <w:r w:rsidR="00ED3C8C">
        <w:t xml:space="preserve">на участие во </w:t>
      </w:r>
      <w:r w:rsidR="00242261">
        <w:t>Вс</w:t>
      </w:r>
      <w:r w:rsidR="00ED3C8C">
        <w:t>ероссийском фестивале</w:t>
      </w:r>
    </w:p>
    <w:p w:rsidR="00DC575C" w:rsidRDefault="00ED3C8C" w:rsidP="00DC575C">
      <w:pPr>
        <w:jc w:val="center"/>
        <w:rPr>
          <w:b/>
        </w:rPr>
      </w:pPr>
      <w:r>
        <w:rPr>
          <w:b/>
        </w:rPr>
        <w:t>«</w:t>
      </w:r>
      <w:r w:rsidR="00C07F4B" w:rsidRPr="00C07F4B">
        <w:rPr>
          <w:b/>
        </w:rPr>
        <w:t>Современный урок - проблемы, подходы, решения</w:t>
      </w:r>
      <w:r w:rsidR="00830261" w:rsidRPr="00830261">
        <w:rPr>
          <w:b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 w:rsidRPr="002A6802">
              <w:t>1.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Должность участника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2A6802" w:rsidRPr="002A6802" w:rsidRDefault="00487296" w:rsidP="002A6802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487296" w:rsidRPr="002A6802" w:rsidRDefault="00487296" w:rsidP="002A6802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5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6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e-</w:t>
            </w:r>
            <w:proofErr w:type="spellStart"/>
            <w:r>
              <w:t>mail</w:t>
            </w:r>
            <w:proofErr w:type="spellEnd"/>
            <w:r w:rsidRPr="002A6802">
              <w:t xml:space="preserve"> </w:t>
            </w:r>
            <w:r>
              <w:t xml:space="preserve">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lastRenderedPageBreak/>
              <w:t>7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 личный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Default="00487296" w:rsidP="00DC575C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87296" w:rsidRDefault="00487296" w:rsidP="00487296">
            <w:r>
              <w:t xml:space="preserve">Какой способ доставки оплачен </w:t>
            </w:r>
          </w:p>
          <w:p w:rsidR="00487296" w:rsidRDefault="00487296" w:rsidP="00487296">
            <w:r w:rsidRPr="007256FA">
              <w:rPr>
                <w:b/>
              </w:rPr>
              <w:t>А- электронный!!</w:t>
            </w:r>
            <w:r w:rsidR="007256FA">
              <w:t xml:space="preserve"> </w:t>
            </w:r>
          </w:p>
          <w:p w:rsidR="00487296" w:rsidRPr="007256FA" w:rsidRDefault="00487296" w:rsidP="00487296">
            <w:pPr>
              <w:rPr>
                <w:b/>
              </w:rPr>
            </w:pPr>
          </w:p>
        </w:tc>
        <w:tc>
          <w:tcPr>
            <w:tcW w:w="5239" w:type="dxa"/>
          </w:tcPr>
          <w:p w:rsidR="00487296" w:rsidRDefault="00487296" w:rsidP="00DC575C">
            <w:pPr>
              <w:jc w:val="center"/>
              <w:rPr>
                <w:b/>
              </w:rPr>
            </w:pPr>
          </w:p>
        </w:tc>
      </w:tr>
    </w:tbl>
    <w:p w:rsidR="00706790" w:rsidRPr="00487296" w:rsidRDefault="00487296" w:rsidP="00487296">
      <w:pPr>
        <w:rPr>
          <w:b/>
        </w:rPr>
      </w:pPr>
      <w:r w:rsidRPr="00487296">
        <w:rPr>
          <w:b/>
        </w:rPr>
        <w:t>Приложение №1а</w:t>
      </w:r>
    </w:p>
    <w:p w:rsidR="00706790" w:rsidRDefault="00706790" w:rsidP="00706790">
      <w:pPr>
        <w:jc w:val="center"/>
      </w:pPr>
      <w:r>
        <w:t xml:space="preserve">Заявка на </w:t>
      </w:r>
      <w:r w:rsidR="00ED3C8C">
        <w:t>публикацию материала на сайте</w:t>
      </w:r>
    </w:p>
    <w:p w:rsidR="00DC575C" w:rsidRPr="00706790" w:rsidRDefault="00DC575C" w:rsidP="0070679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06790" w:rsidRPr="00706790" w:rsidRDefault="00706790" w:rsidP="00706790">
            <w:r>
              <w:t>Фамилия имя</w:t>
            </w:r>
            <w:r w:rsidRPr="00706790">
              <w:t xml:space="preserve"> участника</w:t>
            </w:r>
            <w:r>
              <w:t xml:space="preserve"> (автора)</w:t>
            </w:r>
            <w:r w:rsidRPr="00706790">
              <w:t xml:space="preserve"> в дательном падеже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06790" w:rsidRPr="00706790" w:rsidRDefault="00487296" w:rsidP="00706790">
            <w:r>
              <w:t>Должность участника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5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487296" w:rsidP="00706790">
            <w:r w:rsidRPr="00487296">
              <w:t>Тема методической разработки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6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7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личный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256FA" w:rsidTr="00706790">
        <w:tc>
          <w:tcPr>
            <w:tcW w:w="988" w:type="dxa"/>
          </w:tcPr>
          <w:p w:rsidR="007256FA" w:rsidRDefault="007256FA" w:rsidP="00DC575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7256FA" w:rsidRDefault="007256FA" w:rsidP="007256FA">
            <w:r>
              <w:t xml:space="preserve">Какой способ доставки оплачен </w:t>
            </w:r>
          </w:p>
          <w:p w:rsidR="007256FA" w:rsidRDefault="007256FA" w:rsidP="007256FA">
            <w:r w:rsidRPr="007256FA">
              <w:rPr>
                <w:b/>
              </w:rPr>
              <w:t>А- электронный</w:t>
            </w:r>
            <w:r>
              <w:t>!! –</w:t>
            </w:r>
          </w:p>
          <w:p w:rsidR="007256FA" w:rsidRPr="007256FA" w:rsidRDefault="007256FA" w:rsidP="007256FA">
            <w:pPr>
              <w:rPr>
                <w:b/>
              </w:rPr>
            </w:pPr>
          </w:p>
        </w:tc>
        <w:tc>
          <w:tcPr>
            <w:tcW w:w="5239" w:type="dxa"/>
          </w:tcPr>
          <w:p w:rsidR="007256FA" w:rsidRDefault="007256FA" w:rsidP="00DC575C">
            <w:pPr>
              <w:jc w:val="center"/>
              <w:rPr>
                <w:b/>
              </w:rPr>
            </w:pPr>
          </w:p>
        </w:tc>
      </w:tr>
    </w:tbl>
    <w:p w:rsidR="000B3B10" w:rsidRDefault="000B3B10" w:rsidP="00DC575C">
      <w:pPr>
        <w:jc w:val="center"/>
        <w:rPr>
          <w:b/>
        </w:rPr>
      </w:pP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Приложение </w:t>
      </w:r>
      <w:r>
        <w:rPr>
          <w:b/>
        </w:rPr>
        <w:t xml:space="preserve">№ </w:t>
      </w:r>
      <w:r w:rsidRPr="00C87C33">
        <w:rPr>
          <w:b/>
        </w:rPr>
        <w:t>2.</w:t>
      </w:r>
    </w:p>
    <w:bookmarkStart w:id="1" w:name="_MON_1443694498"/>
    <w:bookmarkEnd w:id="1"/>
    <w:p w:rsidR="000B3B10" w:rsidRDefault="00255BA0" w:rsidP="00DC575C">
      <w:pPr>
        <w:jc w:val="center"/>
        <w:rPr>
          <w:b/>
        </w:rPr>
      </w:pPr>
      <w:r w:rsidRPr="00255BA0">
        <w:rPr>
          <w:b/>
        </w:rPr>
        <w:object w:dxaOrig="10550" w:dyaOrig="10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523.5pt" o:ole="">
            <v:imagedata r:id="rId10" o:title=""/>
          </v:shape>
          <o:OLEObject Type="Embed" ProgID="Word.Document.8" ShapeID="_x0000_i1025" DrawAspect="Content" ObjectID="_1537552371" r:id="rId11">
            <o:FieldCodes>\s</o:FieldCodes>
          </o:OLEObject>
        </w:object>
      </w: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7"/>
    <w:rsid w:val="00035BC6"/>
    <w:rsid w:val="00053858"/>
    <w:rsid w:val="000B3B10"/>
    <w:rsid w:val="000E6406"/>
    <w:rsid w:val="00194BE6"/>
    <w:rsid w:val="001E00F7"/>
    <w:rsid w:val="00231F76"/>
    <w:rsid w:val="00242261"/>
    <w:rsid w:val="00255BA0"/>
    <w:rsid w:val="00271009"/>
    <w:rsid w:val="002A6802"/>
    <w:rsid w:val="0042295E"/>
    <w:rsid w:val="0045492A"/>
    <w:rsid w:val="00487296"/>
    <w:rsid w:val="004C2201"/>
    <w:rsid w:val="004D3DEB"/>
    <w:rsid w:val="00555B5F"/>
    <w:rsid w:val="00647439"/>
    <w:rsid w:val="006C01DB"/>
    <w:rsid w:val="00706790"/>
    <w:rsid w:val="007256FA"/>
    <w:rsid w:val="007413BB"/>
    <w:rsid w:val="00775632"/>
    <w:rsid w:val="007C4EC8"/>
    <w:rsid w:val="00830261"/>
    <w:rsid w:val="00844386"/>
    <w:rsid w:val="00A9255D"/>
    <w:rsid w:val="00AB5577"/>
    <w:rsid w:val="00AC3E8E"/>
    <w:rsid w:val="00BC3987"/>
    <w:rsid w:val="00C07F4B"/>
    <w:rsid w:val="00C361DF"/>
    <w:rsid w:val="00C66BA3"/>
    <w:rsid w:val="00C87C33"/>
    <w:rsid w:val="00CB5B73"/>
    <w:rsid w:val="00CE5168"/>
    <w:rsid w:val="00D14524"/>
    <w:rsid w:val="00D319CA"/>
    <w:rsid w:val="00DC575C"/>
    <w:rsid w:val="00DF6107"/>
    <w:rsid w:val="00E110A3"/>
    <w:rsid w:val="00ED3C8C"/>
    <w:rsid w:val="00F96D04"/>
    <w:rsid w:val="00FB342F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E0053-7CFA-4910-9A5B-0D1648F5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ned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uned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istr42.com" TargetMode="External"/><Relationship Id="rId11" Type="http://schemas.openxmlformats.org/officeDocument/2006/relationships/oleObject" Target="embeddings/_________Microsoft_Word_97_20031.doc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magistr42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Olga</cp:lastModifiedBy>
  <cp:revision>6</cp:revision>
  <dcterms:created xsi:type="dcterms:W3CDTF">2015-11-30T20:44:00Z</dcterms:created>
  <dcterms:modified xsi:type="dcterms:W3CDTF">2016-10-09T14:06:00Z</dcterms:modified>
</cp:coreProperties>
</file>